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4D" w:rsidRPr="005F2E0B" w:rsidRDefault="0047184D" w:rsidP="0047184D">
      <w:pPr>
        <w:pStyle w:val="Titre"/>
        <w:rPr>
          <w:b/>
          <w:i/>
          <w:color w:val="3366FF"/>
          <w:sz w:val="32"/>
          <w:szCs w:val="32"/>
        </w:rPr>
      </w:pPr>
      <w:r>
        <w:rPr>
          <w:sz w:val="44"/>
          <w:szCs w:val="44"/>
        </w:rPr>
        <w:t xml:space="preserve">Critères d’évaluation de la </w:t>
      </w:r>
      <w:r w:rsidR="00F3000D">
        <w:rPr>
          <w:sz w:val="44"/>
          <w:szCs w:val="44"/>
        </w:rPr>
        <w:t>pertinence</w:t>
      </w:r>
    </w:p>
    <w:p w:rsidR="00F3000D" w:rsidRDefault="00F3000D" w:rsidP="00F3000D">
      <w:pPr>
        <w:rPr>
          <w:sz w:val="22"/>
          <w:szCs w:val="22"/>
        </w:rPr>
      </w:pPr>
      <w:r w:rsidRPr="00E26B2F">
        <w:rPr>
          <w:sz w:val="22"/>
          <w:szCs w:val="22"/>
        </w:rPr>
        <w:t xml:space="preserve">La pertinence d’une source est </w:t>
      </w:r>
      <w:r w:rsidRPr="00E26B2F">
        <w:rPr>
          <w:b/>
          <w:sz w:val="22"/>
          <w:szCs w:val="22"/>
        </w:rPr>
        <w:t>toujours analysée</w:t>
      </w:r>
      <w:r w:rsidRPr="00E26B2F">
        <w:rPr>
          <w:sz w:val="22"/>
          <w:szCs w:val="22"/>
        </w:rPr>
        <w:t xml:space="preserve"> en fonction de </w:t>
      </w:r>
      <w:r w:rsidRPr="00E26B2F">
        <w:rPr>
          <w:b/>
          <w:sz w:val="22"/>
          <w:szCs w:val="22"/>
        </w:rPr>
        <w:t>vos besoins</w:t>
      </w:r>
      <w:r w:rsidRPr="00E26B2F">
        <w:rPr>
          <w:sz w:val="22"/>
          <w:szCs w:val="22"/>
        </w:rPr>
        <w:t xml:space="preserve"> : il est important de les </w:t>
      </w:r>
      <w:r w:rsidRPr="00E205A9">
        <w:rPr>
          <w:b/>
          <w:sz w:val="22"/>
          <w:szCs w:val="22"/>
        </w:rPr>
        <w:t>avoir précisés</w:t>
      </w:r>
      <w:r w:rsidRPr="00E26B2F">
        <w:rPr>
          <w:rStyle w:val="Appeldenotedefin"/>
          <w:sz w:val="22"/>
          <w:szCs w:val="22"/>
        </w:rPr>
        <w:endnoteReference w:id="1"/>
      </w:r>
      <w:r w:rsidRPr="00E26B2F">
        <w:rPr>
          <w:sz w:val="22"/>
          <w:szCs w:val="22"/>
        </w:rPr>
        <w:t>.</w:t>
      </w:r>
    </w:p>
    <w:p w:rsidR="00BE3548" w:rsidRPr="00E26B2F" w:rsidRDefault="00BE3548" w:rsidP="00F3000D">
      <w:pPr>
        <w:rPr>
          <w:sz w:val="22"/>
          <w:szCs w:val="22"/>
        </w:rPr>
      </w:pPr>
    </w:p>
    <w:tbl>
      <w:tblPr>
        <w:tblStyle w:val="Trameclaire-Accent5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7064"/>
      </w:tblGrid>
      <w:tr w:rsidR="00BE3548" w:rsidRPr="00047C75" w:rsidTr="00EF5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3548" w:rsidRPr="00047C75" w:rsidRDefault="00BE3548" w:rsidP="00EF567B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Indices de pertinence à observer</w:t>
            </w:r>
          </w:p>
        </w:tc>
        <w:tc>
          <w:tcPr>
            <w:tcW w:w="70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3548" w:rsidRPr="00047C75" w:rsidRDefault="00BE3548" w:rsidP="00EF56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Quelques questions à se poser </w:t>
            </w:r>
          </w:p>
        </w:tc>
      </w:tr>
      <w:tr w:rsidR="00BE3548" w:rsidRPr="00047C75" w:rsidTr="00EF5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BE3548" w:rsidRPr="00B41998" w:rsidRDefault="00BE3548" w:rsidP="00EF567B">
            <w:pPr>
              <w:spacing w:after="40" w:line="0" w:lineRule="atLeast"/>
              <w:jc w:val="center"/>
              <w:rPr>
                <w:rFonts w:asciiTheme="majorHAnsi" w:hAnsiTheme="majorHAnsi" w:cstheme="majorHAnsi"/>
                <w:b w:val="0"/>
              </w:rPr>
            </w:pPr>
            <w:r w:rsidRPr="00B41998">
              <w:rPr>
                <w:rFonts w:asciiTheme="majorHAnsi" w:hAnsiTheme="majorHAnsi" w:cstheme="majorHAnsi"/>
                <w:b w:val="0"/>
              </w:rPr>
              <w:t xml:space="preserve">Titre, sous-titre, </w:t>
            </w:r>
            <w:r>
              <w:rPr>
                <w:rFonts w:asciiTheme="majorHAnsi" w:hAnsiTheme="majorHAnsi" w:cstheme="majorHAnsi"/>
                <w:b w:val="0"/>
              </w:rPr>
              <w:t>m</w:t>
            </w:r>
            <w:r w:rsidRPr="00B41998">
              <w:rPr>
                <w:rFonts w:asciiTheme="majorHAnsi" w:hAnsiTheme="majorHAnsi" w:cstheme="majorHAnsi"/>
                <w:b w:val="0"/>
              </w:rPr>
              <w:t>ots clés</w:t>
            </w:r>
          </w:p>
        </w:tc>
        <w:tc>
          <w:tcPr>
            <w:tcW w:w="7064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BE3548" w:rsidRPr="000A42F4" w:rsidRDefault="00BE3548" w:rsidP="00EF56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A42F4">
              <w:rPr>
                <w:rFonts w:asciiTheme="majorHAnsi" w:hAnsiTheme="majorHAnsi" w:cstheme="majorHAnsi"/>
              </w:rPr>
              <w:t>Sont-ils en lien avec mon sujet ?</w:t>
            </w:r>
          </w:p>
        </w:tc>
      </w:tr>
      <w:tr w:rsidR="00BE3548" w:rsidRPr="00047C75" w:rsidTr="00EF567B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vAlign w:val="center"/>
          </w:tcPr>
          <w:p w:rsidR="00BE3548" w:rsidRPr="00B41998" w:rsidRDefault="00BE3548" w:rsidP="00EF567B">
            <w:pPr>
              <w:spacing w:before="0" w:line="0" w:lineRule="atLeast"/>
              <w:jc w:val="center"/>
              <w:rPr>
                <w:rFonts w:asciiTheme="majorHAnsi" w:hAnsiTheme="majorHAnsi" w:cstheme="majorHAnsi"/>
                <w:b w:val="0"/>
              </w:rPr>
            </w:pPr>
            <w:r w:rsidRPr="00B41998">
              <w:rPr>
                <w:rFonts w:asciiTheme="majorHAnsi" w:hAnsiTheme="majorHAnsi" w:cstheme="majorHAnsi"/>
                <w:b w:val="0"/>
              </w:rPr>
              <w:t>Auteur</w:t>
            </w:r>
          </w:p>
        </w:tc>
        <w:tc>
          <w:tcPr>
            <w:tcW w:w="7064" w:type="dxa"/>
            <w:vAlign w:val="center"/>
          </w:tcPr>
          <w:p w:rsidR="00BE3548" w:rsidRPr="00DF7EF8" w:rsidRDefault="00BE3548" w:rsidP="00EF56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Le domaine d’étude de l’auteur est-il lié à un aspect de mon sujet ? </w:t>
            </w:r>
          </w:p>
        </w:tc>
      </w:tr>
      <w:tr w:rsidR="00BE3548" w:rsidRPr="00047C75" w:rsidTr="00EF5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BE3548" w:rsidRPr="00B41998" w:rsidRDefault="00BE3548" w:rsidP="00EF567B">
            <w:pPr>
              <w:spacing w:before="0" w:line="0" w:lineRule="atLeast"/>
              <w:jc w:val="center"/>
              <w:rPr>
                <w:rFonts w:asciiTheme="majorHAnsi" w:hAnsiTheme="majorHAnsi" w:cstheme="majorHAnsi"/>
                <w:b w:val="0"/>
              </w:rPr>
            </w:pPr>
            <w:r w:rsidRPr="00B41998">
              <w:rPr>
                <w:rFonts w:asciiTheme="majorHAnsi" w:hAnsiTheme="majorHAnsi" w:cstheme="majorHAnsi"/>
                <w:b w:val="0"/>
              </w:rPr>
              <w:t>Date de publication</w:t>
            </w:r>
          </w:p>
        </w:tc>
        <w:tc>
          <w:tcPr>
            <w:tcW w:w="7064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BE3548" w:rsidRPr="00DF7EF8" w:rsidRDefault="00BE3548" w:rsidP="00EF567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Est-ce assez récent pour répondre à mon besoin d’information ?</w:t>
            </w:r>
          </w:p>
        </w:tc>
      </w:tr>
      <w:tr w:rsidR="00BE3548" w:rsidRPr="00047C75" w:rsidTr="00EF567B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vAlign w:val="center"/>
          </w:tcPr>
          <w:p w:rsidR="00BE3548" w:rsidRPr="00B41998" w:rsidRDefault="00BE3548" w:rsidP="00EF567B">
            <w:pPr>
              <w:spacing w:before="0" w:line="0" w:lineRule="atLeast"/>
              <w:jc w:val="center"/>
              <w:rPr>
                <w:rFonts w:asciiTheme="majorHAnsi" w:hAnsiTheme="majorHAnsi" w:cstheme="majorHAnsi"/>
                <w:b w:val="0"/>
              </w:rPr>
            </w:pPr>
            <w:r w:rsidRPr="00B41998">
              <w:rPr>
                <w:rFonts w:asciiTheme="majorHAnsi" w:hAnsiTheme="majorHAnsi" w:cstheme="majorHAnsi"/>
                <w:b w:val="0"/>
              </w:rPr>
              <w:t>Résumé, table des matières, introduction, conclusion</w:t>
            </w:r>
          </w:p>
        </w:tc>
        <w:tc>
          <w:tcPr>
            <w:tcW w:w="7064" w:type="dxa"/>
            <w:vAlign w:val="center"/>
          </w:tcPr>
          <w:p w:rsidR="00BE3548" w:rsidRDefault="00BE3548" w:rsidP="00EF56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Les facettes traitées dans ces parties du document correspondent-elles à mon approche du sujet ?</w:t>
            </w:r>
          </w:p>
          <w:p w:rsidR="00BE3548" w:rsidRPr="00DF7EF8" w:rsidRDefault="00BE3548" w:rsidP="00EF56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L’angle d’analyse proposé est-il bien adapté à ma recherche ?</w:t>
            </w:r>
          </w:p>
        </w:tc>
      </w:tr>
    </w:tbl>
    <w:p w:rsidR="00BE3548" w:rsidRPr="002D1044" w:rsidRDefault="00BE3548" w:rsidP="002D1044">
      <w:bookmarkStart w:id="0" w:name="_GoBack"/>
      <w:bookmarkEnd w:id="0"/>
    </w:p>
    <w:p w:rsidR="006E4ADB" w:rsidRPr="006E4ADB" w:rsidRDefault="006E4ADB" w:rsidP="002D1044"/>
    <w:sectPr w:rsidR="006E4ADB" w:rsidRPr="006E4ADB" w:rsidSect="00833BEA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/>
      <w:pgMar w:top="2552" w:right="1467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6A" w:rsidRDefault="009B426A" w:rsidP="00A56E2A">
      <w:r>
        <w:separator/>
      </w:r>
    </w:p>
  </w:endnote>
  <w:endnote w:type="continuationSeparator" w:id="0">
    <w:p w:rsidR="009B426A" w:rsidRDefault="009B426A" w:rsidP="00A56E2A">
      <w:r>
        <w:continuationSeparator/>
      </w:r>
    </w:p>
  </w:endnote>
  <w:endnote w:id="1">
    <w:p w:rsidR="00F3000D" w:rsidRDefault="00F3000D" w:rsidP="00F3000D">
      <w:pPr>
        <w:pStyle w:val="Notedefin"/>
      </w:pPr>
      <w:r>
        <w:rPr>
          <w:rStyle w:val="Appeldenotedefin"/>
        </w:rPr>
        <w:endnoteRef/>
      </w:r>
      <w:r>
        <w:t xml:space="preserve"> Voir la ressource suivante : Préciser mon sujet et énoncer ma question de recherche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B0" w:rsidRDefault="00122FB4">
    <w:pPr>
      <w:pStyle w:val="Pieddepage"/>
    </w:pPr>
    <w:r w:rsidRPr="00480F40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F6077D1" wp14:editId="72E159CD">
              <wp:simplePos x="0" y="0"/>
              <wp:positionH relativeFrom="column">
                <wp:posOffset>5440487</wp:posOffset>
              </wp:positionH>
              <wp:positionV relativeFrom="paragraph">
                <wp:posOffset>280035</wp:posOffset>
              </wp:positionV>
              <wp:extent cx="1083945" cy="230505"/>
              <wp:effectExtent l="0" t="0" r="0" b="0"/>
              <wp:wrapNone/>
              <wp:docPr id="26" name="Zone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3945" cy="230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2FB4" w:rsidRPr="00751A9A" w:rsidRDefault="00122FB4" w:rsidP="00122FB4">
                          <w:pPr>
                            <w:pStyle w:val="NormalWeb"/>
                          </w:pPr>
                          <w:r w:rsidRPr="00751A9A">
                            <w:rPr>
                              <w:rFonts w:hAnsi="Symbol"/>
                            </w:rPr>
                            <w:sym w:font="Symbol" w:char="F0E3"/>
                          </w:r>
                          <w:r w:rsidRPr="00751A9A">
                            <w:t xml:space="preserve"> Diapason 2011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Texte 16" o:spid="_x0000_s1027" type="#_x0000_t202" style="position:absolute;margin-left:428.4pt;margin-top:22.05pt;width:85.35pt;height:18.1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GFlQEAABYDAAAOAAAAZHJzL2Uyb0RvYy54bWysUstOwzAQvCPxD5bvNGmhFURNEQ/BBQFS&#10;4cLNdezGUuy1vKZJ/561WwqCG+Lixz7GM7OeXw62YxsV0ICr+XhUcqachMa4dc1fX+5OzjnDKFwj&#10;OnCq5luF/HJxfDTvfaUm0ELXqMAIxGHV+5q3MfqqKFC2ygocgVeOkhqCFZGuYV00QfSEbrtiUpaz&#10;oofQ+ABSIVL0dpfki4yvtZLxSWtUkXU1J24xryGvq7QWi7mo1kH41sg9DfEHFlYYR48eoG5FFOw9&#10;mF9Q1sgACDqOJNgCtDZSZQ2kZlz+ULNshVdZC5mD/mAT/h+sfNw8B2aamk9mnDlhaUZvNKkXNUTF&#10;xrNkUO+xorqlp8o4XMNAg/6MIwWT7kEHm3ZSxChPVm8P9hIUk6mpPD+9OJtyJik3OS2n5TTBFF/d&#10;PmC8V2BZOtQ80Piyq2LzgHFX+lmSHnNwZ7ouxRPFHZV0isNqyJoONFfQbIl9T4OuuSN9nIXY3UD+&#10;FQkK/dV7JLj8SsLYdeyhyfzMc/9R0nS/33PV13defAAAAP//AwBQSwMEFAAGAAgAAAAhAL6Jjbrc&#10;AAAACgEAAA8AAABkcnMvZG93bnJldi54bWxMj0FOwzAQRfdI3MEapO6onSgpJcSpqrasgcIB3HiI&#10;Q+JxFLtt4PQ4K1h+zdeb98vNZHt2wdG3jiQkSwEMqXa6pUbCx/vz/RqYD4q06h2hhG/0sKlub0pV&#10;aHelN7wcQ8MihHyhJJgQhoJzXxu0yi/dgBRvn260KsQ4NlyP6hrhtuepECtuVUvxg1ED7gzW3fFs&#10;JayFfem6x/TV2+wnyc1u7w7Dl5SLu2n7BCzgFP7KMOtHdaii08mdSXvWR0a+iupBQpYlwOaCSB9y&#10;YKcZnwGvSv5/QvULAAD//wMAUEsBAi0AFAAGAAgAAAAhALaDOJL+AAAA4QEAABMAAAAAAAAAAAAA&#10;AAAAAAAAAFtDb250ZW50X1R5cGVzXS54bWxQSwECLQAUAAYACAAAACEAOP0h/9YAAACUAQAACwAA&#10;AAAAAAAAAAAAAAAvAQAAX3JlbHMvLnJlbHNQSwECLQAUAAYACAAAACEAfJwRhZUBAAAWAwAADgAA&#10;AAAAAAAAAAAAAAAuAgAAZHJzL2Uyb0RvYy54bWxQSwECLQAUAAYACAAAACEAvomNutwAAAAKAQAA&#10;DwAAAAAAAAAAAAAAAADvAwAAZHJzL2Rvd25yZXYueG1sUEsFBgAAAAAEAAQA8wAAAPgEAAAAAA==&#10;" filled="f" stroked="f">
              <v:textbox style="mso-fit-shape-to-text:t">
                <w:txbxContent>
                  <w:p w:rsidR="00122FB4" w:rsidRPr="00751A9A" w:rsidRDefault="00122FB4" w:rsidP="00122FB4">
                    <w:pPr>
                      <w:pStyle w:val="NormalWeb"/>
                    </w:pPr>
                    <w:r w:rsidRPr="00751A9A">
                      <w:rPr>
                        <w:rFonts w:hAnsi="Symbol"/>
                      </w:rPr>
                      <w:sym w:font="Symbol" w:char="F0E3"/>
                    </w:r>
                    <w:r w:rsidRPr="00751A9A">
                      <w:t xml:space="preserve"> Diapason 2011</w:t>
                    </w:r>
                  </w:p>
                </w:txbxContent>
              </v:textbox>
            </v:shape>
          </w:pict>
        </mc:Fallback>
      </mc:AlternateContent>
    </w:r>
    <w:r w:rsidR="00443CB0" w:rsidRPr="00443CB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3EF540" wp14:editId="6C5361C1">
              <wp:simplePos x="0" y="0"/>
              <wp:positionH relativeFrom="column">
                <wp:posOffset>-1990090</wp:posOffset>
              </wp:positionH>
              <wp:positionV relativeFrom="paragraph">
                <wp:posOffset>-1219200</wp:posOffset>
              </wp:positionV>
              <wp:extent cx="9440545" cy="2124710"/>
              <wp:effectExtent l="0" t="0" r="0" b="0"/>
              <wp:wrapNone/>
              <wp:docPr id="19" name="Ruban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Ruban orange" o:spid="_x0000_s1026" style="position:absolute;margin-left:-156.7pt;margin-top:-96pt;width:743.35pt;height:167.3pt;rotation:-1188278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85GgYAAJgbAAAOAAAAZHJzL2Uyb0RvYy54bWzsWV1vnEYUfa/U/4B4rNQsM8zAYNmO1ETu&#10;S9VGSSolj5hlvUjArAB77f76nvkAzzgusLGlvuTFZnfm3DP3e/Zy/va+qYO7susr2V6E5E0UBmVb&#10;yG3V3lyEf3+++lWEQT/k7TavZVtehA9lH769/Pmn8+PhrKRyL+tt2QUQ0vZnx8NFuB+Gw9lm0xf7&#10;ssn7N/JQtljcya7JB3zsbjbbLj9CelNvaBQlm6PstodOFmXf49v3ZjG81PJ3u7IY/trt+nII6osQ&#10;Zxv0307/vVZ/N5fn+dlNlx/2VWGPkX/HKZq8akE6iXqfD3lw21XfiGqqopO93A1vCtls5G5XFaXW&#10;AdqQ6Ik2n/b5odS6wDj9YTJT/3piiz/vPnRBtYXvsjBo8wY++nh7nbeB7PL2plQGOh76M+z7dPjQ&#10;2U89HpW297uuCToJq9KIExplmTYC1ArutY0fJhuX90NQ4MuMsYgzHgYF1iihLCXaCxsjTUktbvvh&#10;91I26jm/+6MfjJO2eNIm3tpzFrJt+2oov8Cxu6aG337ZBFFwDDKepZSNzn26/au/fR+QmDCRcBsL&#10;T7d/IY50wiE3WsHhgliU8ZQHi0TUIWKCCUr5sjIuiERJInC6RabYYcpIRpI1TC5ImYzxFUzMY0ri&#10;CKBFB7kgQmicrWFCSE1BkCKX4KdlJhdEIp7SNX5KHCaWCsLX6OSCMqgEiy+6KXWIYpISscZNLigR&#10;fFU8oEhPthMpvLTCdC4GZ1sVDSgxE88KCn/7orn8vF6MMn+7kc5QwWy1eVpk3Ix+eRmYIXIz+vvK&#10;AII/m8rADJOb0a9QBmaY3IxGuXlpGZhhcjP6FcrADJOb0S8vAzNEbka/vAzMELkp/eIyMMPj5/Vi&#10;ovrbFxPVz+tF6f72Rek/yoC+c311a4d/G5hx/I8yYG6sX93a4d0GZoz3v5QBe7jFLHJLB34HqCvR&#10;Yir5eb1I4W9flO7nNaQnGUVb/I/2/syPgjjmbN1tICG4zun7zDyHWzsYFerWrdSYJfJuAxmLGW6o&#10;i8q4IPcCPcvkZnSG04k1TC5Ia2LvHbNMXhmgXNj75rzxXBAhDBgTYrNM3m0AF/xkjZtcEIlwHV7j&#10;JzejGZqnuncv+skFZYxm9tfHrEpeGaBJGq1xkwtKIyZses4SuSlNIvxKXEPkgiiCaI2T/MReNJq/&#10;3UsgDBFuxjFBvh8nB8V9a0cHeAow1VBDCTVJOMhezSncOQKGEuNHlAT8FIBIoPRYYh6M5HbB5CQw&#10;EtYF05PAyEEXHJ8ERlq5YHYSGJnigvUIZbXBEPwuODmJGQHtgtOTwAhSFyxOAiP8XLDuEKPO5r8N&#10;tg7DRzV2rPXYcQgDjB27MMDY8VoRIvzyQcXo+BgcMR2zNTDYYyBnG4Nab+Rd+VnqncOT0Ro4H1eL&#10;2+uq+K38x90b8zQTJjoJ4UJoW4FdC0ozHsfGHpQRFFV7NL1ITGPTCpt+NVrKo3mOlDIWY6ykoQnh&#10;mOC4guMk4dzSZmlM8GgsommZaXMaa7vXat6EUsKI4SU0ZSnO4IgWPElTSwz7Rijt7rJte4ZZmd/Y&#10;Q7l1UWOChpREI3UMFVNfdkKJGKkJBjOJTtTREbhBqD5oldbtbbXSQmRQ1JQBgnM8sWcqYo55gBUd&#10;ZYnPjAGs6otm2bS71cxJnHIM2iwWHUx4nuScJHw8WIS+4y/bPqnRpv2tJmY0TqPYVAEhMPj03Byj&#10;WamQU5kKq1Jf4dh0Tb1qmuFqWpogqK2+SCvmB67tklqwaX5K8Ojh51e/ia26dZPX6DB2onGtqGVf&#10;QjTAqohMD7qaaImPE/Re1tX2qqprdZK+u7l+V3fBXY7CdHX1DjGrO2FeH/a5+VZkIhq7gN2u5Xty&#10;at0RW6nkmnOobzbqTYF5N6Cfhoe6VKx1+7Hc4SUDei3VdPr1TjkdJC+Ksh2IWdrn29KcBNmH4xnx&#10;E0KfRQtUknfgn2RbAerV0beyjRi7X0FL/XZoAhs7TDTmBOPBDHhCaGbZDhO4qVrZPadZDa0ss9k/&#10;GsmYRlnpWm4f8AqmG+p30rykyttiL9EsiqHTYLULr3+05vZVlXq/5H7WYh9fqF3+CwAA//8DAFBL&#10;AwQUAAYACAAAACEASxBb5+MAAAAOAQAADwAAAGRycy9kb3ducmV2LnhtbEyPwU7DMBBE70j8g7VI&#10;3FonTtVCiFOhSgRVqAdKxdmNTRJqr0Pstunfsz3BbUb7NDtTLEdn2ckMofMoIZ0mwAzWXnfYSNh9&#10;vEwegIWoUCvr0Ui4mADL8vamULn2Z3w3p21sGIVgyJWENsY+5zzUrXEqTH1vkG5ffnAqkh0argd1&#10;pnBnuUiSOXeqQ/rQqt6sWlMftkcn4VtUh8U6/nzuNqISr9yu3tbVRcr7u/H5CVg0Y/yD4VqfqkNJ&#10;nfb+iDowK2GSpdmMWFLpo6BZVyZdZBmwPamZmAMvC/5/RvkLAAD//wMAUEsBAi0AFAAGAAgAAAAh&#10;ALaDOJL+AAAA4QEAABMAAAAAAAAAAAAAAAAAAAAAAFtDb250ZW50X1R5cGVzXS54bWxQSwECLQAU&#10;AAYACAAAACEAOP0h/9YAAACUAQAACwAAAAAAAAAAAAAAAAAvAQAAX3JlbHMvLnJlbHNQSwECLQAU&#10;AAYACAAAACEA5W6/ORoGAACYGwAADgAAAAAAAAAAAAAAAAAuAgAAZHJzL2Uyb0RvYy54bWxQSwEC&#10;LQAUAAYACAAAACEASxBb5+MAAAAOAQAADwAAAAAAAAAAAAAAAAB0CAAAZHJzL2Rvd25yZXYueG1s&#10;UEsFBgAAAAAEAAQA8wAAAIQJAAAAAA=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 w:rsidR="00443CB0" w:rsidRPr="00443CB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DA0A38" wp14:editId="28C6EFC5">
              <wp:simplePos x="0" y="0"/>
              <wp:positionH relativeFrom="column">
                <wp:posOffset>-1719579</wp:posOffset>
              </wp:positionH>
              <wp:positionV relativeFrom="paragraph">
                <wp:posOffset>-1302247</wp:posOffset>
              </wp:positionV>
              <wp:extent cx="9440545" cy="2124710"/>
              <wp:effectExtent l="0" t="0" r="0" b="0"/>
              <wp:wrapNone/>
              <wp:docPr id="20" name="Filet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Filet orange" o:spid="_x0000_s1026" style="position:absolute;margin-left:-135.4pt;margin-top:-102.55pt;width:743.35pt;height:167.3pt;rotation:-1188278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MoCQYAAIAbAAAOAAAAZHJzL2Uyb0RvYy54bWzsWV1v2zYUfR+w/yDoccBqkSIlKmhSYC26&#10;l2Er2g5oHxVZjg3IoiGpcbJfv8MPOZdpJslNgb30xZFDnnt4v+mrl6/u9k10W3f9TreXMXuRxFHd&#10;Vnq9a28u478/vv1VxVE/lO26bHRbX8b3dR+/uvr5p5fHw0XN9VY367qLIKTtL46Hy3g7DIeL1aqv&#10;tvW+7F/oQ91icaO7fTnga3ezWnflEdL3zYonSbY66m596HRV9z3++8YtxldW/mZTV8Nfm01fD1Fz&#10;GeNsg/3s7Oe1+VxdvSwvbrrysN1V/hjlN5xiX+5akJ5EvSmHMvrS7b4Std9Vne71ZnhR6f1Kbza7&#10;qrY6QBuWPNLmw7Y81FYXGKc/nMzUfz+x1Z+377pot76MOczTlnv46O2ugcF0V7Y3tTHQ8dBfYN+H&#10;w7vOf+vxaLS923T7qNOwKk8k40lRWCNArejO2vj+ZOP6bogq/LMQIpFCxlGFNc64yJn1wspJM1Kr&#10;L/3we6335rm8/aMfnJPWeLImXvtzVrpt+91Qf8LJN/sGfvtlFSXRMSpkkXMxOvfx9s/h9m3EUiZU&#10;Jn0sPN7+iRHpTEJusoCDgkRSyFxGs0ScEAklFOdyXhkKYkmWKZxuliklTAUrWLaEiYKMyYRcwCQC&#10;pixNAJp1EAUxxtNiCRNC6hQEOXIJfppnoiCWyJwv8VNGmESumFyiEwUVUAkWn3VTTohSljO1xE0U&#10;lCm5KB5QpE+2Uzm8tMB0FIOzLYqGgvAsoAi3z5orzOvZKAu3O+kCFcxXm8dFhmb088vABBHN6G8r&#10;Awj+4lQGJphoRn+HMjDBRDMa5ea5ZWCCiWb0dygDE0w0o59fBiaIaEY/vwxMENGUfnYZmOAJ83o2&#10;UcPts4ka5vWs9HD7rPQfZcDeuT7T2hHeBiYc/6MMuBvrZ1o7gtvAhPH+lzLgDzebRbR04HeAuRLN&#10;plKY17MU4fZZ6WFeQ3pWcLTF/2jvT/woSFMplt0GMobrnL3PTHPQ2iG4Mrduo8YkUXAbKEQqcEOd&#10;VYaC6AV6kolmdIHTqSVMFGQ18feOSaagDHCp/H1z2ngUxJgAxoXYJFNwG8AFP1viJgpiCa7DS/xE&#10;M1qgeZp796yfKKgQvPC/PiZVCsoAz/JkiZsoKE+E8uk5SURTmiX4lbiEiII4gmiJk8LEnjVauD1I&#10;IAwRbsYxQbkdJwfVXetHB3iKMNUwQwkzSTjo3swp6BwBQ4nxK0oCfgpAJFB2LDENRnJTMDsLjISl&#10;YH4WGDlIwelZYKQVBYuzwMgUCrYjlMUGQ/BTcHYWMwKagvOzwAhSClZngRF+FGw7xKiz++uDrcPw&#10;0YwdGzt2HOIIY8cujjB2vDaECL9yMDE6PkZHTMd8DYy2GKb6xmDW9/q2/qjtzuHRaA2cD6vVl+td&#10;9Vv9D92byrxQLjoZk0pZW4HdCsoLmabOHlwwFFV/NLvIXGOzCrt+NVoqoHmKlAuRYqxkoRmTmOBQ&#10;wWmWSelpizxleHQWsbTCtTmL9d1rMW/GORPM8TKeixxnIKKVzPLcE8O+CUo7XfZtzzEb8zt7GLfO&#10;aszQkLJkpE6hYh7KzjhTIzXDYCaziTo6AjcI0we90ra9LVZaqQKKujLAcI5H9sxVKjEP8KKTIguZ&#10;MYA1fdEtu3a3mDlLc4lBm8eig6nAk1KyTI4HS9B3wmXfJy3atb/FxIKneZK6KqAUBp+Bm1M0KxNy&#10;JlNhVR4qnLquaVddM1xMyzMEtdcXaSXCwPVd0gp2zc8IHj389OpXsdW0NHmdDmMnGteqRvc1RANs&#10;isjpwVYTK/Fhgt5qzPMbe46mNTUmQ1jb9tfrZrc2i+aMfXdz/brpotsSJUsliquxmpNtEN2gF67M&#10;GwH3DsA+DfdNbWQ07ft6g5cJ6KncMZjXOPVJbFlVdTswt7Qt17VjQ5bBpE4d++LHIKxOVqCRvMEp&#10;T7K9gKdlOzF+v4HW9i3QCexVnwKfEJZZt8MJvN+1untKswZaeWa3fzSSM42x0rVe3+NVSzc0r7V7&#10;GVW21VajKVRDZ8FmF17zWM39KynzHol+t2IfXpxd/QsAAP//AwBQSwMEFAAGAAgAAAAhAMIDYIng&#10;AAAADgEAAA8AAABkcnMvZG93bnJldi54bWxMj8FOwzAQRO9I/IO1SNxaO5ZC2hCnQkjlUoRE6Qds&#10;422SEttR7DTh73FOcJvVjGbeFrvZdOxGg2+dVZCsBTCyldOtrRWcvvarDTAf0GrsnCUFP+RhV97f&#10;FZhrN9lPuh1DzWKJ9TkqaELoc8591ZBBv3Y92ehd3GAwxHOouR5wiuWm41KIJ26wtXGhwZ5eG6q+&#10;j6NRsD+Z5CrfRft2kPpjOmBWbcZMqceH+eUZWKA5/IVhwY/oUEamsxut9qxTsJKZiOxhUSJNgC0Z&#10;maRbYOdFbVPgZcH/v1H+AgAA//8DAFBLAQItABQABgAIAAAAIQC2gziS/gAAAOEBAAATAAAAAAAA&#10;AAAAAAAAAAAAAABbQ29udGVudF9UeXBlc10ueG1sUEsBAi0AFAAGAAgAAAAhADj9If/WAAAAlAEA&#10;AAsAAAAAAAAAAAAAAAAALwEAAF9yZWxzLy5yZWxzUEsBAi0AFAAGAAgAAAAhAJlcsygJBgAAgBsA&#10;AA4AAAAAAAAAAAAAAAAALgIAAGRycy9lMm9Eb2MueG1sUEsBAi0AFAAGAAgAAAAhAMIDYIngAAAA&#10;DgEAAA8AAAAAAAAAAAAAAAAAYwgAAGRycy9kb3ducmV2LnhtbFBLBQYAAAAABAAEAPMAAABwCQAA&#10;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40" w:rsidRDefault="00480F40" w:rsidP="00A56E2A">
    <w:pPr>
      <w:pStyle w:val="Pieddepage"/>
    </w:pPr>
  </w:p>
  <w:p w:rsidR="00480F40" w:rsidRDefault="00480F40" w:rsidP="00A56E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6A" w:rsidRDefault="009B426A" w:rsidP="00A56E2A">
      <w:r>
        <w:separator/>
      </w:r>
    </w:p>
  </w:footnote>
  <w:footnote w:type="continuationSeparator" w:id="0">
    <w:p w:rsidR="009B426A" w:rsidRDefault="009B426A" w:rsidP="00A5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EA" w:rsidRDefault="002D1044">
    <w:pPr>
      <w:pStyle w:val="En-tte"/>
    </w:pPr>
    <w:r w:rsidRPr="00833BEA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6575F13" wp14:editId="70E7507D">
              <wp:simplePos x="0" y="0"/>
              <wp:positionH relativeFrom="column">
                <wp:posOffset>166370</wp:posOffset>
              </wp:positionH>
              <wp:positionV relativeFrom="paragraph">
                <wp:posOffset>483870</wp:posOffset>
              </wp:positionV>
              <wp:extent cx="2009775" cy="457200"/>
              <wp:effectExtent l="0" t="0" r="0" b="0"/>
              <wp:wrapNone/>
              <wp:docPr id="2" name="Titr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009775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3000D" w:rsidRPr="006B5801" w:rsidRDefault="00F3000D" w:rsidP="00F3000D">
                          <w:pPr>
                            <w:pStyle w:val="Titre1"/>
                            <w:spacing w:before="0" w:line="240" w:lineRule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Évaluer la pertinence des sources</w:t>
                          </w:r>
                        </w:p>
                        <w:p w:rsidR="00833BEA" w:rsidRPr="002D1044" w:rsidRDefault="00833BEA" w:rsidP="002D1044">
                          <w:pPr>
                            <w:pStyle w:val="Titre1"/>
                            <w:spacing w:before="0" w:line="240" w:lineRule="auto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vert="horz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itre 1" o:spid="_x0000_s1026" style="position:absolute;margin-left:13.1pt;margin-top:38.1pt;width:158.2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j9swEAAFYDAAAOAAAAZHJzL2Uyb0RvYy54bWysU8GO0zAQvSPxD5bvNG3FUoiarhArVkgr&#10;WGmXD3Adu7GIPWbGbVK+nrGbdoG9rbhYM/Hzm3lvJuvr0ffiYJAchEYuZnMpTNDQurBr5PfHz2/e&#10;S0FJhVb1EEwjj4bk9eb1q/UQa7OEDvrWoGCSQPUQG9mlFOuqIt0Zr2gG0QS+tIBeJU5xV7WoBmb3&#10;fbWcz99VA2AbEbQh4q83p0u5KfzWGp2+WUsmib6R3FsqJ5Zzm89qs1b1DlXsnJ7aUC/owisXuOiF&#10;6kYlJfbonlF5pxEIbJpp8BVY67QpGljNYv6PmodORVO0sDkULzbR/6PVXw/3KFzbyKUUQXke0aNL&#10;aMQiWzNEqhnxEO8xi6N4B/oHiQC3yLMqkOovTE5oQo8WfX7FIsVYHD9eHDdjEpo/8gg/rFZXUmi+&#10;e3u14jzXrVR9fh2R0q0BL3LQSOSJFqPV4Y7SCXqG8Lun+jlK43acVGyhPbJQ3lQm6QB/STHw1BtJ&#10;P/cKjRT9l8C25hU5B3gOtucAU/8JToukgmaWRuqEpZ0AH/cJrCst5dqnglNLPLwialq0vB1/5gX1&#10;9DtsfgMAAP//AwBQSwMEFAAGAAgAAAAhAIN4XWLeAAAACQEAAA8AAABkcnMvZG93bnJldi54bWxM&#10;j8FOwzAMhu9IvENkJG4sJUxb1TWdEDCJIQ5Q9gBZY9qKxqmSbOveHu8EJ8v6P/3+XK4nN4gjhth7&#10;0nA/y0AgNd721GrYfW3uchAxGbJm8IQazhhhXV1flaaw/kSfeKxTK7iEYmE0dCmNhZSx6dCZOPMj&#10;EmffPjiTeA2ttMGcuNwNUmXZQjrTE1/ozIhPHTY/9cFpiC/b7Nl+vL6F9027VWfT59LXWt/eTI8r&#10;EAmn9AfDRZ/VoWKnvT+QjWLQoBaKSQ3Ly+T8Ya6WIPYMznMFsirl/w+qXwAAAP//AwBQSwECLQAU&#10;AAYACAAAACEAtoM4kv4AAADhAQAAEwAAAAAAAAAAAAAAAAAAAAAAW0NvbnRlbnRfVHlwZXNdLnht&#10;bFBLAQItABQABgAIAAAAIQA4/SH/1gAAAJQBAAALAAAAAAAAAAAAAAAAAC8BAABfcmVscy8ucmVs&#10;c1BLAQItABQABgAIAAAAIQDPWYj9swEAAFYDAAAOAAAAAAAAAAAAAAAAAC4CAABkcnMvZTJvRG9j&#10;LnhtbFBLAQItABQABgAIAAAAIQCDeF1i3gAAAAkBAAAPAAAAAAAAAAAAAAAAAA0EAABkcnMvZG93&#10;bnJldi54bWxQSwUGAAAAAAQABADzAAAAGAUAAAAA&#10;" filled="f" stroked="f">
              <v:path arrowok="t"/>
              <o:lock v:ext="edit" grouping="t"/>
              <v:textbox inset="0,0,0,0">
                <w:txbxContent>
                  <w:p w:rsidR="00F3000D" w:rsidRPr="006B5801" w:rsidRDefault="00F3000D" w:rsidP="00F3000D">
                    <w:pPr>
                      <w:pStyle w:val="Titre1"/>
                      <w:spacing w:before="0" w:line="240" w:lineRule="auto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Évaluer la pertinence des sources</w:t>
                    </w:r>
                  </w:p>
                  <w:p w:rsidR="00833BEA" w:rsidRPr="002D1044" w:rsidRDefault="00833BEA" w:rsidP="002D1044">
                    <w:pPr>
                      <w:pStyle w:val="Titre1"/>
                      <w:spacing w:before="0" w:line="240" w:lineRule="auto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rect>
          </w:pict>
        </mc:Fallback>
      </mc:AlternateContent>
    </w:r>
    <w:r w:rsidR="00833BEA" w:rsidRPr="00833BEA">
      <w:rPr>
        <w:noProof/>
      </w:rPr>
      <w:drawing>
        <wp:anchor distT="0" distB="0" distL="114300" distR="114300" simplePos="0" relativeHeight="251681792" behindDoc="1" locked="0" layoutInCell="1" allowOverlap="1" wp14:anchorId="7507BD86" wp14:editId="44FEB018">
          <wp:simplePos x="0" y="0"/>
          <wp:positionH relativeFrom="column">
            <wp:posOffset>-1093470</wp:posOffset>
          </wp:positionH>
          <wp:positionV relativeFrom="paragraph">
            <wp:posOffset>-1083310</wp:posOffset>
          </wp:positionV>
          <wp:extent cx="8176260" cy="24003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eff:Desktop:Diapason-redesign_800x600_entê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76260" cy="24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BEA" w:rsidRPr="00833BEA">
      <w:rPr>
        <w:noProof/>
      </w:rPr>
      <w:drawing>
        <wp:anchor distT="0" distB="0" distL="114300" distR="114300" simplePos="0" relativeHeight="251678720" behindDoc="0" locked="0" layoutInCell="1" allowOverlap="1" wp14:anchorId="79B670A4" wp14:editId="670C414E">
          <wp:simplePos x="0" y="0"/>
          <wp:positionH relativeFrom="column">
            <wp:posOffset>-72390</wp:posOffset>
          </wp:positionH>
          <wp:positionV relativeFrom="paragraph">
            <wp:posOffset>-47625</wp:posOffset>
          </wp:positionV>
          <wp:extent cx="2469515" cy="507365"/>
          <wp:effectExtent l="0" t="0" r="6985" b="6985"/>
          <wp:wrapNone/>
          <wp:docPr id="5" name="Logo Diapa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515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BEA" w:rsidRPr="00833BEA">
      <w:rPr>
        <w:noProof/>
      </w:rPr>
      <w:drawing>
        <wp:anchor distT="0" distB="0" distL="114300" distR="114300" simplePos="0" relativeHeight="251680768" behindDoc="0" locked="0" layoutInCell="1" allowOverlap="1" wp14:anchorId="5C324598" wp14:editId="0FA4C684">
          <wp:simplePos x="0" y="0"/>
          <wp:positionH relativeFrom="column">
            <wp:posOffset>-73025</wp:posOffset>
          </wp:positionH>
          <wp:positionV relativeFrom="paragraph">
            <wp:posOffset>411480</wp:posOffset>
          </wp:positionV>
          <wp:extent cx="217805" cy="495935"/>
          <wp:effectExtent l="0" t="0" r="0" b="0"/>
          <wp:wrapNone/>
          <wp:docPr id="6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2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0909"/>
                  <a:stretch/>
                </pic:blipFill>
                <pic:spPr>
                  <a:xfrm>
                    <a:off x="0" y="0"/>
                    <a:ext cx="217805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E63"/>
    <w:multiLevelType w:val="hybridMultilevel"/>
    <w:tmpl w:val="F5E4C78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20E8"/>
    <w:multiLevelType w:val="hybridMultilevel"/>
    <w:tmpl w:val="421A4C42"/>
    <w:lvl w:ilvl="0" w:tplc="36B88B38">
      <w:start w:val="4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4E184B"/>
    <w:multiLevelType w:val="hybridMultilevel"/>
    <w:tmpl w:val="6E0E907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D26AC2"/>
    <w:multiLevelType w:val="hybridMultilevel"/>
    <w:tmpl w:val="9732D316"/>
    <w:lvl w:ilvl="0" w:tplc="0C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>
    <w:nsid w:val="30310C38"/>
    <w:multiLevelType w:val="hybridMultilevel"/>
    <w:tmpl w:val="CE96CC90"/>
    <w:lvl w:ilvl="0" w:tplc="ADDC85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8F78D7"/>
    <w:multiLevelType w:val="multilevel"/>
    <w:tmpl w:val="F5E4C788"/>
    <w:styleLink w:val="StyleAvecpucesWingdingssymboleGauche063cmSuspendu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F1B6D"/>
    <w:multiLevelType w:val="hybridMultilevel"/>
    <w:tmpl w:val="BC943060"/>
    <w:lvl w:ilvl="0" w:tplc="0C0C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>
    <w:nsid w:val="3C6D651D"/>
    <w:multiLevelType w:val="hybridMultilevel"/>
    <w:tmpl w:val="AD68E0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C7B8A"/>
    <w:multiLevelType w:val="hybridMultilevel"/>
    <w:tmpl w:val="44E8EE1C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D37D75"/>
    <w:multiLevelType w:val="hybridMultilevel"/>
    <w:tmpl w:val="39D4FA3A"/>
    <w:lvl w:ilvl="0" w:tplc="0C0C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0">
    <w:nsid w:val="440F2A21"/>
    <w:multiLevelType w:val="hybridMultilevel"/>
    <w:tmpl w:val="C2E8D99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2C4A86"/>
    <w:multiLevelType w:val="hybridMultilevel"/>
    <w:tmpl w:val="5888B5B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306E6C"/>
    <w:multiLevelType w:val="hybridMultilevel"/>
    <w:tmpl w:val="C72EE3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560E6"/>
    <w:multiLevelType w:val="hybridMultilevel"/>
    <w:tmpl w:val="590ED160"/>
    <w:lvl w:ilvl="0" w:tplc="EB828D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50EC3"/>
    <w:multiLevelType w:val="multilevel"/>
    <w:tmpl w:val="6E0E9070"/>
    <w:numStyleLink w:val="StyleAvecpucesWingdingssymboleGauche19cmSuspendu"/>
  </w:abstractNum>
  <w:abstractNum w:abstractNumId="15">
    <w:nsid w:val="5BFB0668"/>
    <w:multiLevelType w:val="hybridMultilevel"/>
    <w:tmpl w:val="CC880C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D114D"/>
    <w:multiLevelType w:val="multilevel"/>
    <w:tmpl w:val="F5E4C788"/>
    <w:numStyleLink w:val="StyleAvecpucesWingdingssymboleGauche063cmSuspendu"/>
  </w:abstractNum>
  <w:abstractNum w:abstractNumId="17">
    <w:nsid w:val="685B2D01"/>
    <w:multiLevelType w:val="multilevel"/>
    <w:tmpl w:val="6E0E9070"/>
    <w:numStyleLink w:val="StyleAvecpucesWingdingssymboleGauche19cmSuspendu"/>
  </w:abstractNum>
  <w:abstractNum w:abstractNumId="18">
    <w:nsid w:val="69EC45BD"/>
    <w:multiLevelType w:val="hybridMultilevel"/>
    <w:tmpl w:val="7228C5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46F46"/>
    <w:multiLevelType w:val="multilevel"/>
    <w:tmpl w:val="F5E4C788"/>
    <w:numStyleLink w:val="StyleAvecpucesWingdingssymboleGauche063cmSuspendu"/>
  </w:abstractNum>
  <w:abstractNum w:abstractNumId="20">
    <w:nsid w:val="75FC1176"/>
    <w:multiLevelType w:val="hybridMultilevel"/>
    <w:tmpl w:val="0DE2F8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C602EA"/>
    <w:multiLevelType w:val="multilevel"/>
    <w:tmpl w:val="6E0E9070"/>
    <w:styleLink w:val="StyleAvecpucesWingdingssymboleGauche19cmSuspendu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8E34D0"/>
    <w:multiLevelType w:val="hybridMultilevel"/>
    <w:tmpl w:val="782CAE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19"/>
  </w:num>
  <w:num w:numId="10">
    <w:abstractNumId w:val="16"/>
  </w:num>
  <w:num w:numId="11">
    <w:abstractNumId w:val="21"/>
  </w:num>
  <w:num w:numId="12">
    <w:abstractNumId w:val="17"/>
  </w:num>
  <w:num w:numId="13">
    <w:abstractNumId w:val="14"/>
  </w:num>
  <w:num w:numId="14">
    <w:abstractNumId w:val="18"/>
  </w:num>
  <w:num w:numId="15">
    <w:abstractNumId w:val="7"/>
  </w:num>
  <w:num w:numId="16">
    <w:abstractNumId w:val="3"/>
  </w:num>
  <w:num w:numId="17">
    <w:abstractNumId w:val="15"/>
  </w:num>
  <w:num w:numId="18">
    <w:abstractNumId w:val="10"/>
  </w:num>
  <w:num w:numId="19">
    <w:abstractNumId w:val="22"/>
  </w:num>
  <w:num w:numId="20">
    <w:abstractNumId w:val="6"/>
  </w:num>
  <w:num w:numId="21">
    <w:abstractNumId w:val="13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D6"/>
    <w:rsid w:val="00030C79"/>
    <w:rsid w:val="00040478"/>
    <w:rsid w:val="00047C75"/>
    <w:rsid w:val="000A17AB"/>
    <w:rsid w:val="00101098"/>
    <w:rsid w:val="00102172"/>
    <w:rsid w:val="00122FB4"/>
    <w:rsid w:val="0013139F"/>
    <w:rsid w:val="001350AD"/>
    <w:rsid w:val="0014351D"/>
    <w:rsid w:val="00145B0C"/>
    <w:rsid w:val="001467F5"/>
    <w:rsid w:val="00154F7B"/>
    <w:rsid w:val="0019046C"/>
    <w:rsid w:val="001B070B"/>
    <w:rsid w:val="001D4440"/>
    <w:rsid w:val="001D54BB"/>
    <w:rsid w:val="00227A60"/>
    <w:rsid w:val="00270207"/>
    <w:rsid w:val="00270EFF"/>
    <w:rsid w:val="002862F5"/>
    <w:rsid w:val="002A74D2"/>
    <w:rsid w:val="002B6AA8"/>
    <w:rsid w:val="002C5B6F"/>
    <w:rsid w:val="002D1044"/>
    <w:rsid w:val="002E2806"/>
    <w:rsid w:val="002E4266"/>
    <w:rsid w:val="002E6911"/>
    <w:rsid w:val="0031606A"/>
    <w:rsid w:val="00317443"/>
    <w:rsid w:val="003A56D3"/>
    <w:rsid w:val="003C35E5"/>
    <w:rsid w:val="003D5136"/>
    <w:rsid w:val="003F48D1"/>
    <w:rsid w:val="004307A5"/>
    <w:rsid w:val="004353E8"/>
    <w:rsid w:val="00443CB0"/>
    <w:rsid w:val="00450737"/>
    <w:rsid w:val="0047184D"/>
    <w:rsid w:val="00480F40"/>
    <w:rsid w:val="00491B68"/>
    <w:rsid w:val="004F14A9"/>
    <w:rsid w:val="0050099C"/>
    <w:rsid w:val="00547187"/>
    <w:rsid w:val="00584340"/>
    <w:rsid w:val="0059428C"/>
    <w:rsid w:val="005C16D1"/>
    <w:rsid w:val="00607594"/>
    <w:rsid w:val="006238A4"/>
    <w:rsid w:val="006B48BC"/>
    <w:rsid w:val="006B5801"/>
    <w:rsid w:val="006C7122"/>
    <w:rsid w:val="006E1EAA"/>
    <w:rsid w:val="006E4ADB"/>
    <w:rsid w:val="006E610A"/>
    <w:rsid w:val="006F41FA"/>
    <w:rsid w:val="0071326F"/>
    <w:rsid w:val="00725AA9"/>
    <w:rsid w:val="007378B5"/>
    <w:rsid w:val="007418AD"/>
    <w:rsid w:val="00751A9A"/>
    <w:rsid w:val="00765178"/>
    <w:rsid w:val="00765B8C"/>
    <w:rsid w:val="0077280D"/>
    <w:rsid w:val="007A66E4"/>
    <w:rsid w:val="007F7134"/>
    <w:rsid w:val="00806785"/>
    <w:rsid w:val="00833BEA"/>
    <w:rsid w:val="00890B2C"/>
    <w:rsid w:val="008D53E0"/>
    <w:rsid w:val="00904403"/>
    <w:rsid w:val="00914FD3"/>
    <w:rsid w:val="009327ED"/>
    <w:rsid w:val="009412A9"/>
    <w:rsid w:val="00944AA0"/>
    <w:rsid w:val="00975780"/>
    <w:rsid w:val="009A4760"/>
    <w:rsid w:val="009B426A"/>
    <w:rsid w:val="009E52ED"/>
    <w:rsid w:val="00A11D99"/>
    <w:rsid w:val="00A20634"/>
    <w:rsid w:val="00A206D2"/>
    <w:rsid w:val="00A26D09"/>
    <w:rsid w:val="00A414D4"/>
    <w:rsid w:val="00A56E2A"/>
    <w:rsid w:val="00A63FF3"/>
    <w:rsid w:val="00AF2F0F"/>
    <w:rsid w:val="00AF3902"/>
    <w:rsid w:val="00B07CB8"/>
    <w:rsid w:val="00B15EC4"/>
    <w:rsid w:val="00B16436"/>
    <w:rsid w:val="00B57753"/>
    <w:rsid w:val="00B71DF7"/>
    <w:rsid w:val="00B729FD"/>
    <w:rsid w:val="00B746BC"/>
    <w:rsid w:val="00B942AD"/>
    <w:rsid w:val="00BA494B"/>
    <w:rsid w:val="00BE3548"/>
    <w:rsid w:val="00C01D43"/>
    <w:rsid w:val="00C130D6"/>
    <w:rsid w:val="00C34075"/>
    <w:rsid w:val="00C41663"/>
    <w:rsid w:val="00C632C7"/>
    <w:rsid w:val="00C701A4"/>
    <w:rsid w:val="00CB47D1"/>
    <w:rsid w:val="00CD30CA"/>
    <w:rsid w:val="00CD353E"/>
    <w:rsid w:val="00D16363"/>
    <w:rsid w:val="00D9385F"/>
    <w:rsid w:val="00E029CB"/>
    <w:rsid w:val="00E054CF"/>
    <w:rsid w:val="00E47660"/>
    <w:rsid w:val="00E56650"/>
    <w:rsid w:val="00E5708D"/>
    <w:rsid w:val="00E64E3E"/>
    <w:rsid w:val="00E800D8"/>
    <w:rsid w:val="00ED4602"/>
    <w:rsid w:val="00ED7D28"/>
    <w:rsid w:val="00EF29CB"/>
    <w:rsid w:val="00F05EB4"/>
    <w:rsid w:val="00F3000D"/>
    <w:rsid w:val="00F33D63"/>
    <w:rsid w:val="00F35C4B"/>
    <w:rsid w:val="00F36582"/>
    <w:rsid w:val="00F653ED"/>
    <w:rsid w:val="00F74FEF"/>
    <w:rsid w:val="00F90C58"/>
    <w:rsid w:val="00FA1316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Borders>
        <w:top w:val="single" w:sz="4" w:space="0" w:color="FFFFFF" w:themeColor="background2"/>
        <w:bottom w:val="single" w:sz="4" w:space="0" w:color="FFFFFF" w:themeColor="background2"/>
      </w:tblBorders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Borders>
        <w:top w:val="single" w:sz="8" w:space="0" w:color="808285" w:themeColor="accent5"/>
        <w:bottom w:val="single" w:sz="8" w:space="0" w:color="8082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paragraph" w:styleId="Notedefin">
    <w:name w:val="endnote text"/>
    <w:basedOn w:val="Normal"/>
    <w:link w:val="NotedefinCar"/>
    <w:uiPriority w:val="99"/>
    <w:semiHidden/>
    <w:unhideWhenUsed/>
    <w:rsid w:val="00A206D2"/>
    <w:pPr>
      <w:spacing w:before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A206D2"/>
    <w:rPr>
      <w:rFonts w:asciiTheme="minorHAnsi" w:hAnsiTheme="minorHAnsi" w:cstheme="minorHAnsi"/>
      <w:sz w:val="20"/>
      <w:szCs w:val="20"/>
      <w:lang w:eastAsia="fr-CA"/>
    </w:rPr>
  </w:style>
  <w:style w:type="character" w:styleId="Appeldenotedefin">
    <w:name w:val="endnote reference"/>
    <w:basedOn w:val="Policepardfaut"/>
    <w:uiPriority w:val="99"/>
    <w:semiHidden/>
    <w:unhideWhenUsed/>
    <w:rsid w:val="00A206D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06D2"/>
    <w:pPr>
      <w:spacing w:before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06D2"/>
    <w:rPr>
      <w:rFonts w:asciiTheme="minorHAnsi" w:hAnsiTheme="minorHAnsi" w:cstheme="minorHAnsi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A206D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4766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35C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5C4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F35C4B"/>
    <w:rPr>
      <w:rFonts w:asciiTheme="minorHAnsi" w:hAnsiTheme="minorHAnsi" w:cstheme="minorHAnsi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5C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5C4B"/>
    <w:rPr>
      <w:rFonts w:asciiTheme="minorHAnsi" w:hAnsiTheme="minorHAnsi" w:cstheme="minorHAnsi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Borders>
        <w:top w:val="single" w:sz="4" w:space="0" w:color="FFFFFF" w:themeColor="background2"/>
        <w:bottom w:val="single" w:sz="4" w:space="0" w:color="FFFFFF" w:themeColor="background2"/>
      </w:tblBorders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Borders>
        <w:top w:val="single" w:sz="8" w:space="0" w:color="808285" w:themeColor="accent5"/>
        <w:bottom w:val="single" w:sz="8" w:space="0" w:color="8082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paragraph" w:styleId="Notedefin">
    <w:name w:val="endnote text"/>
    <w:basedOn w:val="Normal"/>
    <w:link w:val="NotedefinCar"/>
    <w:uiPriority w:val="99"/>
    <w:semiHidden/>
    <w:unhideWhenUsed/>
    <w:rsid w:val="00A206D2"/>
    <w:pPr>
      <w:spacing w:before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A206D2"/>
    <w:rPr>
      <w:rFonts w:asciiTheme="minorHAnsi" w:hAnsiTheme="minorHAnsi" w:cstheme="minorHAnsi"/>
      <w:sz w:val="20"/>
      <w:szCs w:val="20"/>
      <w:lang w:eastAsia="fr-CA"/>
    </w:rPr>
  </w:style>
  <w:style w:type="character" w:styleId="Appeldenotedefin">
    <w:name w:val="endnote reference"/>
    <w:basedOn w:val="Policepardfaut"/>
    <w:uiPriority w:val="99"/>
    <w:semiHidden/>
    <w:unhideWhenUsed/>
    <w:rsid w:val="00A206D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06D2"/>
    <w:pPr>
      <w:spacing w:before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06D2"/>
    <w:rPr>
      <w:rFonts w:asciiTheme="minorHAnsi" w:hAnsiTheme="minorHAnsi" w:cstheme="minorHAnsi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A206D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4766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35C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5C4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F35C4B"/>
    <w:rPr>
      <w:rFonts w:asciiTheme="minorHAnsi" w:hAnsiTheme="minorHAnsi" w:cstheme="minorHAnsi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5C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5C4B"/>
    <w:rPr>
      <w:rFonts w:asciiTheme="minorHAnsi" w:hAnsiTheme="minorHAnsi" w:cstheme="minorHAnsi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iapason">
  <a:themeElements>
    <a:clrScheme name="Diapason">
      <a:dk1>
        <a:srgbClr val="000000"/>
      </a:dk1>
      <a:lt1>
        <a:srgbClr val="FFFFFF"/>
      </a:lt1>
      <a:dk2>
        <a:srgbClr val="808285"/>
      </a:dk2>
      <a:lt2>
        <a:srgbClr val="FFFFFF"/>
      </a:lt2>
      <a:accent1>
        <a:srgbClr val="00B4D2"/>
      </a:accent1>
      <a:accent2>
        <a:srgbClr val="FFC000"/>
      </a:accent2>
      <a:accent3>
        <a:srgbClr val="92D050"/>
      </a:accent3>
      <a:accent4>
        <a:srgbClr val="CC99FF"/>
      </a:accent4>
      <a:accent5>
        <a:srgbClr val="808285"/>
      </a:accent5>
      <a:accent6>
        <a:srgbClr val="FFFFFF"/>
      </a:accent6>
      <a:hlink>
        <a:srgbClr val="3333FF"/>
      </a:hlink>
      <a:folHlink>
        <a:srgbClr val="6565FF"/>
      </a:folHlink>
    </a:clrScheme>
    <a:fontScheme name="Diapas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1657-54AC-406A-B13C-41807056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Base>www.mondiapason.ca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Diapason</dc:creator>
  <cp:lastModifiedBy>Sylvie Viens-Marcoux</cp:lastModifiedBy>
  <cp:revision>2</cp:revision>
  <cp:lastPrinted>2012-04-25T19:40:00Z</cp:lastPrinted>
  <dcterms:created xsi:type="dcterms:W3CDTF">2014-06-17T17:48:00Z</dcterms:created>
  <dcterms:modified xsi:type="dcterms:W3CDTF">2014-06-17T17:48:00Z</dcterms:modified>
</cp:coreProperties>
</file>